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79C7B" w14:textId="6F33D3A3" w:rsidR="00EE5942" w:rsidRPr="00FB1A3C" w:rsidRDefault="00DE67B5" w:rsidP="00FB1A3C">
      <w:pPr>
        <w:jc w:val="center"/>
        <w:rPr>
          <w:rFonts w:asciiTheme="minorHAnsi" w:hAnsiTheme="minorHAnsi" w:cstheme="minorHAnsi"/>
          <w:b/>
        </w:rPr>
      </w:pPr>
      <w:r w:rsidRPr="00FB1A3C">
        <w:rPr>
          <w:rFonts w:asciiTheme="minorHAnsi" w:hAnsiTheme="minorHAnsi" w:cstheme="minorHAnsi"/>
          <w:b/>
        </w:rPr>
        <w:t xml:space="preserve">CONSEIL D’ADMINISTRATION </w:t>
      </w:r>
      <w:r w:rsidR="005A425E" w:rsidRPr="00FB1A3C">
        <w:rPr>
          <w:rFonts w:asciiTheme="minorHAnsi" w:hAnsiTheme="minorHAnsi" w:cstheme="minorHAnsi"/>
          <w:b/>
        </w:rPr>
        <w:t>202</w:t>
      </w:r>
      <w:r w:rsidR="002C5164" w:rsidRPr="00FB1A3C">
        <w:rPr>
          <w:rFonts w:asciiTheme="minorHAnsi" w:hAnsiTheme="minorHAnsi" w:cstheme="minorHAnsi"/>
          <w:b/>
        </w:rPr>
        <w:t>4</w:t>
      </w:r>
      <w:r w:rsidR="005A425E" w:rsidRPr="00FB1A3C">
        <w:rPr>
          <w:rFonts w:asciiTheme="minorHAnsi" w:hAnsiTheme="minorHAnsi" w:cstheme="minorHAnsi"/>
          <w:b/>
        </w:rPr>
        <w:t>-202</w:t>
      </w:r>
      <w:r w:rsidR="002C5164" w:rsidRPr="00FB1A3C">
        <w:rPr>
          <w:rFonts w:asciiTheme="minorHAnsi" w:hAnsiTheme="minorHAnsi" w:cstheme="minorHAnsi"/>
          <w:b/>
        </w:rPr>
        <w:t>5</w:t>
      </w:r>
    </w:p>
    <w:p w14:paraId="146AD9C7" w14:textId="77777777" w:rsidR="00DE67B5" w:rsidRPr="00FB1A3C" w:rsidRDefault="00DE67B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900"/>
        <w:gridCol w:w="3595"/>
      </w:tblGrid>
      <w:tr w:rsidR="00347F71" w:rsidRPr="00FB1A3C" w14:paraId="28EC0AC6" w14:textId="77777777" w:rsidTr="00FB1A3C">
        <w:trPr>
          <w:trHeight w:val="1322"/>
        </w:trPr>
        <w:tc>
          <w:tcPr>
            <w:tcW w:w="3310" w:type="dxa"/>
          </w:tcPr>
          <w:p w14:paraId="42D5D4B0" w14:textId="77777777" w:rsidR="00347F71" w:rsidRPr="00FB1A3C" w:rsidRDefault="00347F71" w:rsidP="006F0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</w:rPr>
              <w:t>Présidente</w:t>
            </w:r>
          </w:p>
          <w:p w14:paraId="204D4725" w14:textId="77777777" w:rsidR="00347F71" w:rsidRPr="00FB1A3C" w:rsidRDefault="00347F71" w:rsidP="006F0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Spécialistes de données</w:t>
            </w:r>
          </w:p>
          <w:p w14:paraId="4FAF1CCC" w14:textId="77777777" w:rsidR="00347F71" w:rsidRPr="00FB1A3C" w:rsidRDefault="00347F71" w:rsidP="006F0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Rencontre d’informations</w:t>
            </w:r>
          </w:p>
          <w:p w14:paraId="2B3B11D6" w14:textId="220155EE" w:rsidR="00347F71" w:rsidRPr="00FB1A3C" w:rsidRDefault="00347F71" w:rsidP="00FB1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 xml:space="preserve">AGA </w:t>
            </w:r>
          </w:p>
        </w:tc>
        <w:tc>
          <w:tcPr>
            <w:tcW w:w="2900" w:type="dxa"/>
          </w:tcPr>
          <w:p w14:paraId="5B1493FC" w14:textId="2A2EA9F9" w:rsidR="00347F71" w:rsidRPr="00FB1A3C" w:rsidRDefault="00347F71" w:rsidP="00FB1A3C">
            <w:pPr>
              <w:ind w:right="-313"/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</w:rPr>
              <w:t>Yolaine TREMBLAY</w:t>
            </w:r>
          </w:p>
        </w:tc>
        <w:tc>
          <w:tcPr>
            <w:tcW w:w="3595" w:type="dxa"/>
          </w:tcPr>
          <w:p w14:paraId="012FFC3B" w14:textId="560263BD" w:rsidR="00347F71" w:rsidRPr="00FB1A3C" w:rsidRDefault="00347F71" w:rsidP="006F0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@ yoyo</w:t>
            </w: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201611</w:t>
            </w: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 xml:space="preserve">@charlevoix.net </w:t>
            </w:r>
          </w:p>
        </w:tc>
      </w:tr>
      <w:tr w:rsidR="00347F71" w:rsidRPr="00FB1A3C" w14:paraId="2B2E946C" w14:textId="77777777" w:rsidTr="00FB1A3C">
        <w:trPr>
          <w:trHeight w:val="2051"/>
        </w:trPr>
        <w:tc>
          <w:tcPr>
            <w:tcW w:w="3310" w:type="dxa"/>
          </w:tcPr>
          <w:p w14:paraId="0D665A7B" w14:textId="77777777" w:rsidR="00347F71" w:rsidRPr="00FB1A3C" w:rsidRDefault="00347F71" w:rsidP="00347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</w:rPr>
              <w:t>Secrétaire</w:t>
            </w:r>
          </w:p>
          <w:p w14:paraId="2AA9CC25" w14:textId="77777777" w:rsidR="00347F71" w:rsidRPr="00FB1A3C" w:rsidRDefault="00347F71" w:rsidP="00347F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Réunions du c.a.</w:t>
            </w:r>
          </w:p>
          <w:p w14:paraId="4F096867" w14:textId="77777777" w:rsidR="00347F71" w:rsidRPr="00FB1A3C" w:rsidRDefault="00347F71" w:rsidP="00347F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Rencontre d’informations</w:t>
            </w:r>
          </w:p>
          <w:p w14:paraId="36F723C4" w14:textId="77777777" w:rsidR="00347F71" w:rsidRPr="00FB1A3C" w:rsidRDefault="00347F71" w:rsidP="00347F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Page Facebook Acparcnca</w:t>
            </w:r>
          </w:p>
          <w:p w14:paraId="4223E2B5" w14:textId="77777777" w:rsidR="00347F71" w:rsidRPr="00FB1A3C" w:rsidRDefault="00347F71" w:rsidP="00347F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 xml:space="preserve">Page Facebook Coach </w:t>
            </w:r>
          </w:p>
          <w:p w14:paraId="24C061ED" w14:textId="77777777" w:rsidR="00347F71" w:rsidRDefault="00347F71" w:rsidP="00FB1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 xml:space="preserve">Chartes et règlements </w:t>
            </w:r>
            <w:r w:rsidR="00EC5782" w:rsidRPr="00FB1A3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5782" w:rsidRPr="00FB1A3C">
              <w:rPr>
                <w:rFonts w:asciiTheme="minorHAnsi" w:hAnsiTheme="minorHAnsi" w:cstheme="minorHAnsi"/>
                <w:sz w:val="22"/>
                <w:szCs w:val="22"/>
              </w:rPr>
              <w:t xml:space="preserve">région et </w:t>
            </w: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Clubs</w:t>
            </w:r>
          </w:p>
          <w:p w14:paraId="3741420C" w14:textId="6CF7B341" w:rsidR="00594AAE" w:rsidRPr="00FB1A3C" w:rsidRDefault="00594AAE" w:rsidP="00FB1A3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Bottin section informations </w:t>
            </w:r>
          </w:p>
        </w:tc>
        <w:tc>
          <w:tcPr>
            <w:tcW w:w="2900" w:type="dxa"/>
          </w:tcPr>
          <w:p w14:paraId="5D8F8B4B" w14:textId="5B3B8388" w:rsidR="00347F71" w:rsidRPr="00FB1A3C" w:rsidRDefault="00347F71" w:rsidP="00FB1A3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</w:rPr>
              <w:t>Sylvie BOUTIN</w:t>
            </w:r>
          </w:p>
        </w:tc>
        <w:tc>
          <w:tcPr>
            <w:tcW w:w="3595" w:type="dxa"/>
          </w:tcPr>
          <w:p w14:paraId="66DF9A47" w14:textId="7E72EA1C" w:rsidR="00347F71" w:rsidRPr="00FB1A3C" w:rsidRDefault="00347F71" w:rsidP="006F0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@ sboutin.acparcnca@gmail.com</w:t>
            </w:r>
          </w:p>
        </w:tc>
      </w:tr>
      <w:tr w:rsidR="00347F71" w:rsidRPr="00FB1A3C" w14:paraId="7E3DCC4D" w14:textId="77777777" w:rsidTr="00FB1A3C">
        <w:trPr>
          <w:trHeight w:val="809"/>
        </w:trPr>
        <w:tc>
          <w:tcPr>
            <w:tcW w:w="3310" w:type="dxa"/>
          </w:tcPr>
          <w:p w14:paraId="0F684A86" w14:textId="77777777" w:rsidR="00347F71" w:rsidRPr="00FB1A3C" w:rsidRDefault="00347F71" w:rsidP="00347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</w:rPr>
              <w:t>Trésorière</w:t>
            </w:r>
          </w:p>
          <w:p w14:paraId="41D7AC16" w14:textId="7B1DFBA6" w:rsidR="00347F71" w:rsidRPr="00FB1A3C" w:rsidRDefault="00347F71" w:rsidP="00FB1A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Secteurs équipements</w:t>
            </w:r>
          </w:p>
        </w:tc>
        <w:tc>
          <w:tcPr>
            <w:tcW w:w="2900" w:type="dxa"/>
          </w:tcPr>
          <w:p w14:paraId="09F194CC" w14:textId="1531DC97" w:rsidR="00347F71" w:rsidRPr="00FB1A3C" w:rsidRDefault="00347F71" w:rsidP="00FB1A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</w:rPr>
              <w:t>Carole BOURBONNAIS</w:t>
            </w:r>
          </w:p>
        </w:tc>
        <w:tc>
          <w:tcPr>
            <w:tcW w:w="3595" w:type="dxa"/>
          </w:tcPr>
          <w:p w14:paraId="13E61EF1" w14:textId="48B08F7F" w:rsidR="00347F71" w:rsidRPr="00FB1A3C" w:rsidRDefault="00347F71" w:rsidP="00347F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 xml:space="preserve">@ </w:t>
            </w:r>
            <w:hyperlink r:id="rId6" w:history="1">
              <w:r w:rsidRPr="00FB1A3C">
                <w:rPr>
                  <w:rFonts w:asciiTheme="minorHAnsi" w:hAnsiTheme="minorHAnsi" w:cstheme="minorHAnsi"/>
                  <w:sz w:val="22"/>
                  <w:szCs w:val="22"/>
                </w:rPr>
                <w:t>bourbonnais.carole@gmail.com</w:t>
              </w:r>
            </w:hyperlink>
          </w:p>
        </w:tc>
      </w:tr>
      <w:tr w:rsidR="005B580F" w:rsidRPr="00FB1A3C" w14:paraId="01C825E5" w14:textId="77777777" w:rsidTr="00FB1A3C">
        <w:trPr>
          <w:trHeight w:val="800"/>
        </w:trPr>
        <w:tc>
          <w:tcPr>
            <w:tcW w:w="3310" w:type="dxa"/>
          </w:tcPr>
          <w:p w14:paraId="1D367C13" w14:textId="77777777" w:rsidR="005B580F" w:rsidRPr="00FB1A3C" w:rsidRDefault="005B580F" w:rsidP="005B58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</w:rPr>
              <w:t>Vice-présidente - exécutive</w:t>
            </w:r>
          </w:p>
          <w:p w14:paraId="5110A868" w14:textId="77777777" w:rsidR="005B580F" w:rsidRDefault="005B580F" w:rsidP="00FB1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Tests</w:t>
            </w:r>
          </w:p>
          <w:p w14:paraId="63EECD3F" w14:textId="0B83AF47" w:rsidR="00594AAE" w:rsidRPr="00FB1A3C" w:rsidRDefault="00594AAE" w:rsidP="00FB1A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Bottin section tests</w:t>
            </w:r>
          </w:p>
        </w:tc>
        <w:tc>
          <w:tcPr>
            <w:tcW w:w="2900" w:type="dxa"/>
          </w:tcPr>
          <w:p w14:paraId="36C8C3EE" w14:textId="77777777" w:rsidR="005B580F" w:rsidRPr="00FB1A3C" w:rsidRDefault="005B580F" w:rsidP="005B58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</w:rPr>
              <w:t>Parisse PARENT</w:t>
            </w:r>
          </w:p>
          <w:p w14:paraId="5B44D722" w14:textId="77777777" w:rsidR="005B580F" w:rsidRPr="00FB1A3C" w:rsidRDefault="005B580F" w:rsidP="00347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95" w:type="dxa"/>
          </w:tcPr>
          <w:p w14:paraId="64BC50FB" w14:textId="40F15DC5" w:rsidR="005B580F" w:rsidRPr="00FB1A3C" w:rsidRDefault="005B580F" w:rsidP="005B58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@ par.parent@hotmail.com</w:t>
            </w:r>
          </w:p>
          <w:p w14:paraId="7AFE1DBF" w14:textId="77777777" w:rsidR="005B580F" w:rsidRPr="00FB1A3C" w:rsidRDefault="005B580F" w:rsidP="00347F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580F" w:rsidRPr="00FB1A3C" w14:paraId="6C673EF5" w14:textId="77777777" w:rsidTr="00594AAE">
        <w:trPr>
          <w:trHeight w:val="890"/>
        </w:trPr>
        <w:tc>
          <w:tcPr>
            <w:tcW w:w="3310" w:type="dxa"/>
          </w:tcPr>
          <w:p w14:paraId="76B26F90" w14:textId="77777777" w:rsidR="005B580F" w:rsidRPr="00FB1A3C" w:rsidRDefault="005B580F" w:rsidP="005B58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</w:rPr>
              <w:t>Vice-présidente - administrative</w:t>
            </w:r>
          </w:p>
          <w:p w14:paraId="7809726B" w14:textId="1257E205" w:rsidR="00594AAE" w:rsidRPr="00FB1A3C" w:rsidRDefault="005B580F" w:rsidP="00594A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 xml:space="preserve">Site Web </w:t>
            </w:r>
          </w:p>
        </w:tc>
        <w:tc>
          <w:tcPr>
            <w:tcW w:w="2900" w:type="dxa"/>
          </w:tcPr>
          <w:p w14:paraId="3BF30E58" w14:textId="77777777" w:rsidR="005B580F" w:rsidRPr="00FB1A3C" w:rsidRDefault="005B580F" w:rsidP="005B580F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Claudine ROBITAILLE</w:t>
            </w:r>
          </w:p>
          <w:p w14:paraId="1D777BB1" w14:textId="77777777" w:rsidR="005B580F" w:rsidRPr="00FB1A3C" w:rsidRDefault="005B580F" w:rsidP="005B58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95" w:type="dxa"/>
          </w:tcPr>
          <w:p w14:paraId="0BD102DB" w14:textId="34B93688" w:rsidR="005B580F" w:rsidRPr="00FB1A3C" w:rsidRDefault="005B580F" w:rsidP="005B58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iCs/>
                <w:sz w:val="22"/>
                <w:szCs w:val="22"/>
              </w:rPr>
              <w:t>@ claudine.robitaille@sympatico.ca</w:t>
            </w:r>
          </w:p>
        </w:tc>
      </w:tr>
      <w:tr w:rsidR="005B580F" w:rsidRPr="00FB1A3C" w14:paraId="3018307F" w14:textId="77777777" w:rsidTr="00FB1A3C">
        <w:trPr>
          <w:trHeight w:val="602"/>
        </w:trPr>
        <w:tc>
          <w:tcPr>
            <w:tcW w:w="3310" w:type="dxa"/>
          </w:tcPr>
          <w:p w14:paraId="0CD23555" w14:textId="77777777" w:rsidR="005B580F" w:rsidRDefault="005B580F" w:rsidP="00FB1A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Compétitions </w:t>
            </w:r>
          </w:p>
          <w:p w14:paraId="3E184576" w14:textId="4A6D5D42" w:rsidR="00594AAE" w:rsidRDefault="00594AAE" w:rsidP="00FB1A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4A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Responsable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 </w:t>
            </w:r>
            <w:r w:rsidRPr="00594AAE">
              <w:rPr>
                <w:rFonts w:asciiTheme="minorHAnsi" w:hAnsiTheme="minorHAnsi" w:cstheme="minorHAnsi"/>
                <w:bCs/>
                <w:sz w:val="22"/>
                <w:szCs w:val="22"/>
              </w:rPr>
              <w:t>inscription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594A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via Splex</w:t>
            </w:r>
          </w:p>
          <w:p w14:paraId="647F4086" w14:textId="2423C493" w:rsidR="00594AAE" w:rsidRPr="00594AAE" w:rsidRDefault="00594AAE" w:rsidP="00FB1A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Bottin section compétitions</w:t>
            </w:r>
          </w:p>
          <w:p w14:paraId="7A857509" w14:textId="2484CCFD" w:rsidR="00594AAE" w:rsidRPr="00FB1A3C" w:rsidRDefault="00594AAE" w:rsidP="00FB1A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00" w:type="dxa"/>
          </w:tcPr>
          <w:p w14:paraId="6CE7E017" w14:textId="30E45B67" w:rsidR="005B580F" w:rsidRPr="00FB1A3C" w:rsidRDefault="005B580F" w:rsidP="00FB1A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</w:rPr>
              <w:t>Johanne BOUTET</w:t>
            </w:r>
          </w:p>
        </w:tc>
        <w:tc>
          <w:tcPr>
            <w:tcW w:w="3595" w:type="dxa"/>
          </w:tcPr>
          <w:p w14:paraId="168CBC15" w14:textId="33007339" w:rsidR="005B580F" w:rsidRPr="00FB1A3C" w:rsidRDefault="005B580F" w:rsidP="005B58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@ johanne.boutet@gmail.com </w:t>
            </w:r>
          </w:p>
        </w:tc>
      </w:tr>
      <w:tr w:rsidR="005B580F" w:rsidRPr="00FB1A3C" w14:paraId="3FFB42BE" w14:textId="77777777" w:rsidTr="00FB1A3C">
        <w:trPr>
          <w:trHeight w:val="800"/>
        </w:trPr>
        <w:tc>
          <w:tcPr>
            <w:tcW w:w="3310" w:type="dxa"/>
          </w:tcPr>
          <w:p w14:paraId="3E948A1C" w14:textId="77777777" w:rsidR="005B580F" w:rsidRPr="00FB1A3C" w:rsidRDefault="005B580F" w:rsidP="005B58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</w:rPr>
              <w:t>Lauréats</w:t>
            </w:r>
          </w:p>
          <w:p w14:paraId="638333EE" w14:textId="77777777" w:rsidR="005B580F" w:rsidRPr="00FB1A3C" w:rsidRDefault="005B580F" w:rsidP="005B58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Bottin section clubs</w:t>
            </w:r>
          </w:p>
        </w:tc>
        <w:tc>
          <w:tcPr>
            <w:tcW w:w="2900" w:type="dxa"/>
          </w:tcPr>
          <w:p w14:paraId="3B6C108C" w14:textId="77777777" w:rsidR="005B580F" w:rsidRPr="00FB1A3C" w:rsidRDefault="005B580F" w:rsidP="005B58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</w:rPr>
              <w:t>Lyne BEAUDOIN</w:t>
            </w:r>
          </w:p>
          <w:p w14:paraId="3BC39198" w14:textId="77777777" w:rsidR="005B580F" w:rsidRPr="00FB1A3C" w:rsidRDefault="005B580F" w:rsidP="005B58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95" w:type="dxa"/>
          </w:tcPr>
          <w:p w14:paraId="34306764" w14:textId="12349624" w:rsidR="005B580F" w:rsidRPr="00FB1A3C" w:rsidRDefault="005B580F" w:rsidP="00594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iCs/>
                <w:sz w:val="22"/>
                <w:szCs w:val="22"/>
              </w:rPr>
              <w:t>@ lynebeaudoin@globetrotter.net</w:t>
            </w:r>
          </w:p>
        </w:tc>
      </w:tr>
      <w:tr w:rsidR="005B580F" w:rsidRPr="00FB1A3C" w14:paraId="7D410F87" w14:textId="77777777" w:rsidTr="00FB1A3C">
        <w:trPr>
          <w:trHeight w:val="867"/>
        </w:trPr>
        <w:tc>
          <w:tcPr>
            <w:tcW w:w="3310" w:type="dxa"/>
          </w:tcPr>
          <w:p w14:paraId="069CE23A" w14:textId="77777777" w:rsidR="005B580F" w:rsidRPr="00FB1A3C" w:rsidRDefault="005B580F" w:rsidP="005B58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</w:rPr>
              <w:t>Évènement spécial</w:t>
            </w:r>
          </w:p>
          <w:p w14:paraId="4B9F74A8" w14:textId="77777777" w:rsidR="005B580F" w:rsidRPr="00FB1A3C" w:rsidRDefault="005B580F" w:rsidP="005B58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Relations publiques</w:t>
            </w:r>
          </w:p>
          <w:p w14:paraId="3F4B239A" w14:textId="77777777" w:rsidR="005B580F" w:rsidRPr="00FB1A3C" w:rsidRDefault="005B580F" w:rsidP="005B58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</w:tcPr>
          <w:p w14:paraId="40A1AB3A" w14:textId="77777777" w:rsidR="005B580F" w:rsidRPr="00FB1A3C" w:rsidRDefault="005B580F" w:rsidP="005B58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</w:rPr>
              <w:t>Marie-Ève LÉVESQUE</w:t>
            </w: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532B993" w14:textId="77777777" w:rsidR="005B580F" w:rsidRPr="00FB1A3C" w:rsidRDefault="005B580F" w:rsidP="005B58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5" w:type="dxa"/>
          </w:tcPr>
          <w:p w14:paraId="3B606CF7" w14:textId="77777777" w:rsidR="005B580F" w:rsidRPr="00FB1A3C" w:rsidRDefault="005B580F" w:rsidP="005B58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Style w:val="Lienhypertexte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@ </w:t>
            </w:r>
            <w:hyperlink r:id="rId7" w:history="1">
              <w:r w:rsidRPr="00FB1A3C">
                <w:rPr>
                  <w:rStyle w:val="Lienhypertext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marie_eve_levesque@hotmail.com</w:t>
              </w:r>
            </w:hyperlink>
          </w:p>
        </w:tc>
      </w:tr>
      <w:tr w:rsidR="00FB1A3C" w:rsidRPr="00FB1A3C" w14:paraId="7666F354" w14:textId="77777777" w:rsidTr="00FB1A3C">
        <w:trPr>
          <w:trHeight w:val="1295"/>
        </w:trPr>
        <w:tc>
          <w:tcPr>
            <w:tcW w:w="3310" w:type="dxa"/>
          </w:tcPr>
          <w:p w14:paraId="22105D09" w14:textId="77777777" w:rsidR="00FB1A3C" w:rsidRPr="00FB1A3C" w:rsidRDefault="00FB1A3C" w:rsidP="00FB1A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</w:rPr>
              <w:t>École hors-saison</w:t>
            </w:r>
          </w:p>
          <w:p w14:paraId="68CDE81A" w14:textId="77777777" w:rsidR="00FB1A3C" w:rsidRPr="00FB1A3C" w:rsidRDefault="00FB1A3C" w:rsidP="00FB1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Olympiques spéciaux</w:t>
            </w:r>
          </w:p>
          <w:p w14:paraId="3E4E1260" w14:textId="77777777" w:rsidR="00FB1A3C" w:rsidRPr="00FB1A3C" w:rsidRDefault="00FB1A3C" w:rsidP="00FB1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Sécurité / conflits</w:t>
            </w:r>
          </w:p>
          <w:p w14:paraId="4BDD4E71" w14:textId="5423BA0D" w:rsidR="00FB1A3C" w:rsidRPr="00FB1A3C" w:rsidRDefault="00FB1A3C" w:rsidP="00FB1A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Chartes et règlements - Clubs</w:t>
            </w:r>
          </w:p>
        </w:tc>
        <w:tc>
          <w:tcPr>
            <w:tcW w:w="2900" w:type="dxa"/>
          </w:tcPr>
          <w:p w14:paraId="04172364" w14:textId="23DB150A" w:rsidR="00FB1A3C" w:rsidRPr="00FB1A3C" w:rsidRDefault="00FB1A3C" w:rsidP="00FB1A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</w:rPr>
              <w:t>Nicole ST-GELAIS</w:t>
            </w:r>
          </w:p>
        </w:tc>
        <w:tc>
          <w:tcPr>
            <w:tcW w:w="3595" w:type="dxa"/>
          </w:tcPr>
          <w:p w14:paraId="58ADC609" w14:textId="77777777" w:rsidR="00FB1A3C" w:rsidRPr="00FB1A3C" w:rsidRDefault="00FB1A3C" w:rsidP="00FB1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@ niki@charlevoix.net</w:t>
            </w:r>
          </w:p>
          <w:p w14:paraId="06B55ABF" w14:textId="77777777" w:rsidR="00FB1A3C" w:rsidRPr="00FB1A3C" w:rsidRDefault="00FB1A3C" w:rsidP="00FB1A3C">
            <w:pPr>
              <w:rPr>
                <w:rStyle w:val="Lienhypertexte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</w:tr>
      <w:tr w:rsidR="00FB1A3C" w:rsidRPr="00FB1A3C" w14:paraId="33A892BF" w14:textId="77777777" w:rsidTr="00FB1A3C">
        <w:trPr>
          <w:trHeight w:val="897"/>
        </w:trPr>
        <w:tc>
          <w:tcPr>
            <w:tcW w:w="3310" w:type="dxa"/>
          </w:tcPr>
          <w:p w14:paraId="3EE05EDD" w14:textId="77777777" w:rsidR="00FB1A3C" w:rsidRPr="00FB1A3C" w:rsidRDefault="00FB1A3C" w:rsidP="00FB1A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</w:rPr>
              <w:t>Représentante des entraîneurs</w:t>
            </w:r>
          </w:p>
          <w:p w14:paraId="40A42C23" w14:textId="77777777" w:rsidR="00FB1A3C" w:rsidRPr="00FB1A3C" w:rsidRDefault="00FB1A3C" w:rsidP="00FB1A3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Responsable du développement</w:t>
            </w:r>
          </w:p>
          <w:p w14:paraId="753E0B1C" w14:textId="77777777" w:rsidR="00FB1A3C" w:rsidRPr="00FB1A3C" w:rsidRDefault="00FB1A3C" w:rsidP="00FB1A3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B1A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des patineurs tous les niveaux</w:t>
            </w:r>
          </w:p>
          <w:p w14:paraId="683D2D8D" w14:textId="77777777" w:rsidR="00FB1A3C" w:rsidRPr="00FB1A3C" w:rsidRDefault="00FB1A3C" w:rsidP="00FB1A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Séminaire régional - Groupe Élite</w:t>
            </w:r>
          </w:p>
          <w:p w14:paraId="0E096825" w14:textId="77777777" w:rsidR="00FB1A3C" w:rsidRPr="00FB1A3C" w:rsidRDefault="00FB1A3C" w:rsidP="00FB1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Patinage Plus-STAR</w:t>
            </w:r>
          </w:p>
          <w:p w14:paraId="3BF3B7AC" w14:textId="77777777" w:rsidR="00FB1A3C" w:rsidRDefault="00FB1A3C" w:rsidP="00FB1A3C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sz w:val="22"/>
                <w:szCs w:val="22"/>
              </w:rPr>
              <w:t>Page Facebook</w:t>
            </w:r>
            <w:r w:rsidRPr="00FB1A3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FB1A3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Coach</w:t>
            </w:r>
          </w:p>
          <w:p w14:paraId="19ED18D4" w14:textId="058478F6" w:rsidR="00594AAE" w:rsidRPr="00FB1A3C" w:rsidRDefault="00594AAE" w:rsidP="00FB1A3C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Bottin section entraineurs</w:t>
            </w:r>
          </w:p>
        </w:tc>
        <w:tc>
          <w:tcPr>
            <w:tcW w:w="2900" w:type="dxa"/>
          </w:tcPr>
          <w:p w14:paraId="37DE3823" w14:textId="77777777" w:rsidR="00FB1A3C" w:rsidRPr="00FB1A3C" w:rsidRDefault="00FB1A3C" w:rsidP="00FB1A3C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Virginie POULIOT-ROBERGE</w:t>
            </w:r>
          </w:p>
        </w:tc>
        <w:tc>
          <w:tcPr>
            <w:tcW w:w="3595" w:type="dxa"/>
          </w:tcPr>
          <w:p w14:paraId="5125D6A7" w14:textId="08A22961" w:rsidR="00FB1A3C" w:rsidRPr="00FB1A3C" w:rsidRDefault="00FB1A3C" w:rsidP="00FB1A3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B1A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@ </w:t>
            </w:r>
            <w:r w:rsidRPr="00FB1A3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vir_pr@hotmail.com</w:t>
            </w:r>
          </w:p>
        </w:tc>
      </w:tr>
    </w:tbl>
    <w:p w14:paraId="7E3CA221" w14:textId="5BD16AA2" w:rsidR="00385F46" w:rsidRPr="00FB1A3C" w:rsidRDefault="00385F46" w:rsidP="00FB1A3C">
      <w:pPr>
        <w:rPr>
          <w:rFonts w:asciiTheme="minorHAnsi" w:hAnsiTheme="minorHAnsi" w:cstheme="minorHAnsi"/>
          <w:sz w:val="22"/>
          <w:szCs w:val="22"/>
        </w:rPr>
      </w:pPr>
    </w:p>
    <w:sectPr w:rsidR="00385F46" w:rsidRPr="00FB1A3C" w:rsidSect="00FB1A3C">
      <w:pgSz w:w="12240" w:h="15840" w:code="1"/>
      <w:pgMar w:top="1152" w:right="720" w:bottom="1152" w:left="1440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95CC1" w14:textId="77777777" w:rsidR="00E037D0" w:rsidRDefault="00E037D0" w:rsidP="000C36AF">
      <w:r>
        <w:separator/>
      </w:r>
    </w:p>
  </w:endnote>
  <w:endnote w:type="continuationSeparator" w:id="0">
    <w:p w14:paraId="052BE5CE" w14:textId="77777777" w:rsidR="00E037D0" w:rsidRDefault="00E037D0" w:rsidP="000C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64508" w14:textId="77777777" w:rsidR="00E037D0" w:rsidRDefault="00E037D0" w:rsidP="000C36AF">
      <w:r>
        <w:separator/>
      </w:r>
    </w:p>
  </w:footnote>
  <w:footnote w:type="continuationSeparator" w:id="0">
    <w:p w14:paraId="6E14C442" w14:textId="77777777" w:rsidR="00E037D0" w:rsidRDefault="00E037D0" w:rsidP="000C3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B5"/>
    <w:rsid w:val="000055E4"/>
    <w:rsid w:val="00057F8D"/>
    <w:rsid w:val="000914CC"/>
    <w:rsid w:val="000A26EB"/>
    <w:rsid w:val="000A46B8"/>
    <w:rsid w:val="000C36AF"/>
    <w:rsid w:val="001167B3"/>
    <w:rsid w:val="00150193"/>
    <w:rsid w:val="00154E65"/>
    <w:rsid w:val="0017135B"/>
    <w:rsid w:val="001967D2"/>
    <w:rsid w:val="00196FF0"/>
    <w:rsid w:val="001A4376"/>
    <w:rsid w:val="001E595C"/>
    <w:rsid w:val="001F1809"/>
    <w:rsid w:val="002324D2"/>
    <w:rsid w:val="00293906"/>
    <w:rsid w:val="002A3B80"/>
    <w:rsid w:val="002C5164"/>
    <w:rsid w:val="002F2A1D"/>
    <w:rsid w:val="002F53EF"/>
    <w:rsid w:val="002F60B9"/>
    <w:rsid w:val="003063E5"/>
    <w:rsid w:val="00331871"/>
    <w:rsid w:val="00347F71"/>
    <w:rsid w:val="00385F46"/>
    <w:rsid w:val="003A365D"/>
    <w:rsid w:val="003A7BE8"/>
    <w:rsid w:val="00410279"/>
    <w:rsid w:val="00414A64"/>
    <w:rsid w:val="004D1DA5"/>
    <w:rsid w:val="00501933"/>
    <w:rsid w:val="00515274"/>
    <w:rsid w:val="00517C42"/>
    <w:rsid w:val="00521B2B"/>
    <w:rsid w:val="00594AAE"/>
    <w:rsid w:val="005A425E"/>
    <w:rsid w:val="005B4306"/>
    <w:rsid w:val="005B580F"/>
    <w:rsid w:val="0065589F"/>
    <w:rsid w:val="006A3D7B"/>
    <w:rsid w:val="006E0B80"/>
    <w:rsid w:val="006F52CB"/>
    <w:rsid w:val="00711565"/>
    <w:rsid w:val="00733B1F"/>
    <w:rsid w:val="00743CD0"/>
    <w:rsid w:val="007D5402"/>
    <w:rsid w:val="007E16A8"/>
    <w:rsid w:val="00806F57"/>
    <w:rsid w:val="008426A7"/>
    <w:rsid w:val="00862097"/>
    <w:rsid w:val="00866CAF"/>
    <w:rsid w:val="0087049E"/>
    <w:rsid w:val="008C7968"/>
    <w:rsid w:val="008F41F2"/>
    <w:rsid w:val="00926439"/>
    <w:rsid w:val="009D3356"/>
    <w:rsid w:val="009F7305"/>
    <w:rsid w:val="00A27F07"/>
    <w:rsid w:val="00A532FC"/>
    <w:rsid w:val="00A7742A"/>
    <w:rsid w:val="00AB094E"/>
    <w:rsid w:val="00AE1AE6"/>
    <w:rsid w:val="00AF07D2"/>
    <w:rsid w:val="00B3499C"/>
    <w:rsid w:val="00B52A66"/>
    <w:rsid w:val="00B57502"/>
    <w:rsid w:val="00B63985"/>
    <w:rsid w:val="00BB4A62"/>
    <w:rsid w:val="00C31523"/>
    <w:rsid w:val="00C34705"/>
    <w:rsid w:val="00CA09CB"/>
    <w:rsid w:val="00D06910"/>
    <w:rsid w:val="00D31824"/>
    <w:rsid w:val="00D3679F"/>
    <w:rsid w:val="00D67E79"/>
    <w:rsid w:val="00D97A46"/>
    <w:rsid w:val="00DA003F"/>
    <w:rsid w:val="00DB037D"/>
    <w:rsid w:val="00DD3656"/>
    <w:rsid w:val="00DE67B5"/>
    <w:rsid w:val="00E037D0"/>
    <w:rsid w:val="00E279B8"/>
    <w:rsid w:val="00E810A3"/>
    <w:rsid w:val="00EC5782"/>
    <w:rsid w:val="00EE5942"/>
    <w:rsid w:val="00F10620"/>
    <w:rsid w:val="00F20F91"/>
    <w:rsid w:val="00F443CF"/>
    <w:rsid w:val="00F4694F"/>
    <w:rsid w:val="00F655D1"/>
    <w:rsid w:val="00F66015"/>
    <w:rsid w:val="00F92620"/>
    <w:rsid w:val="00FA3EBD"/>
    <w:rsid w:val="00FB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3D43D"/>
  <w15:docId w15:val="{FC2C3A5A-E565-4C58-9747-6A3AD885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620"/>
    <w:pPr>
      <w:spacing w:after="0" w:line="240" w:lineRule="auto"/>
    </w:pPr>
    <w:rPr>
      <w:rFonts w:ascii="Times New Roman" w:hAnsi="Times New Roman"/>
      <w:sz w:val="24"/>
      <w:szCs w:val="24"/>
      <w:lang w:eastAsia="fr-CA"/>
    </w:rPr>
  </w:style>
  <w:style w:type="paragraph" w:styleId="Titre2">
    <w:name w:val="heading 2"/>
    <w:basedOn w:val="Normal"/>
    <w:next w:val="Normal"/>
    <w:link w:val="Titre2Car"/>
    <w:qFormat/>
    <w:rsid w:val="00347F71"/>
    <w:pPr>
      <w:keepNext/>
      <w:spacing w:before="280" w:after="160"/>
      <w:outlineLvl w:val="1"/>
    </w:pPr>
    <w:rPr>
      <w:rFonts w:ascii="Arial" w:eastAsia="MS Mincho" w:hAnsi="Arial" w:cs="Times New Roman"/>
      <w:bCs/>
      <w:iCs/>
      <w:caps/>
      <w:color w:val="595959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92620"/>
    <w:rPr>
      <w:b/>
      <w:bCs/>
    </w:rPr>
  </w:style>
  <w:style w:type="character" w:styleId="Accentuation">
    <w:name w:val="Emphasis"/>
    <w:basedOn w:val="Policepardfaut"/>
    <w:uiPriority w:val="20"/>
    <w:qFormat/>
    <w:rsid w:val="00F92620"/>
    <w:rPr>
      <w:b/>
      <w:bCs/>
      <w:i w:val="0"/>
      <w:iCs w:val="0"/>
    </w:rPr>
  </w:style>
  <w:style w:type="paragraph" w:styleId="Sansinterligne">
    <w:name w:val="No Spacing"/>
    <w:uiPriority w:val="1"/>
    <w:qFormat/>
    <w:rsid w:val="00F92620"/>
    <w:pPr>
      <w:spacing w:after="0" w:line="240" w:lineRule="auto"/>
    </w:pPr>
    <w:rPr>
      <w:rFonts w:ascii="Calibri" w:eastAsia="Calibri" w:hAnsi="Calibri" w:cs="Times New Roman"/>
      <w:lang w:eastAsia="fr-CA"/>
    </w:rPr>
  </w:style>
  <w:style w:type="paragraph" w:styleId="Paragraphedeliste">
    <w:name w:val="List Paragraph"/>
    <w:basedOn w:val="Normal"/>
    <w:uiPriority w:val="34"/>
    <w:qFormat/>
    <w:rsid w:val="00F92620"/>
    <w:pPr>
      <w:ind w:left="720"/>
      <w:contextualSpacing/>
    </w:pPr>
    <w:rPr>
      <w:rFonts w:eastAsia="Times New Roman" w:cs="Times New Roman"/>
    </w:rPr>
  </w:style>
  <w:style w:type="character" w:styleId="Lienhypertexte">
    <w:name w:val="Hyperlink"/>
    <w:basedOn w:val="Policepardfaut"/>
    <w:uiPriority w:val="99"/>
    <w:unhideWhenUsed/>
    <w:rsid w:val="00DE67B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6CA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C36A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C36AF"/>
    <w:rPr>
      <w:rFonts w:ascii="Times New Roman" w:hAnsi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0C36A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36AF"/>
    <w:rPr>
      <w:rFonts w:ascii="Times New Roman" w:hAnsi="Times New Roman"/>
      <w:sz w:val="24"/>
      <w:szCs w:val="24"/>
      <w:lang w:eastAsia="fr-CA"/>
    </w:rPr>
  </w:style>
  <w:style w:type="paragraph" w:customStyle="1" w:styleId="Default">
    <w:name w:val="Default"/>
    <w:rsid w:val="00DB03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rsid w:val="00347F71"/>
    <w:rPr>
      <w:rFonts w:ascii="Arial" w:eastAsia="MS Mincho" w:hAnsi="Arial" w:cs="Times New Roman"/>
      <w:bCs/>
      <w:iCs/>
      <w:caps/>
      <w:color w:val="595959"/>
      <w:sz w:val="32"/>
      <w:szCs w:val="32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e_eve_levesque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urbonnais.carol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 Boutin</cp:lastModifiedBy>
  <cp:revision>6</cp:revision>
  <cp:lastPrinted>2024-05-14T01:28:00Z</cp:lastPrinted>
  <dcterms:created xsi:type="dcterms:W3CDTF">2024-06-21T11:36:00Z</dcterms:created>
  <dcterms:modified xsi:type="dcterms:W3CDTF">2024-06-21T17:10:00Z</dcterms:modified>
</cp:coreProperties>
</file>